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99" w:rsidRPr="00F034D1" w:rsidRDefault="00832299" w:rsidP="0083229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DZP/PN/86</w:t>
      </w:r>
      <w:r w:rsidRPr="00F034D1">
        <w:rPr>
          <w:rFonts w:ascii="Verdana" w:hAnsi="Verdana"/>
          <w:sz w:val="16"/>
          <w:szCs w:val="16"/>
        </w:rPr>
        <w:t xml:space="preserve">/2018                 </w:t>
      </w:r>
    </w:p>
    <w:p w:rsidR="00832299" w:rsidRPr="00F034D1" w:rsidRDefault="00832299" w:rsidP="00832299">
      <w:pPr>
        <w:jc w:val="right"/>
        <w:rPr>
          <w:rFonts w:ascii="Verdana" w:hAnsi="Verdana"/>
          <w:sz w:val="16"/>
          <w:szCs w:val="16"/>
        </w:rPr>
      </w:pPr>
      <w:r w:rsidRPr="00F034D1">
        <w:rPr>
          <w:rFonts w:ascii="Verdana" w:hAnsi="Verdana"/>
          <w:sz w:val="16"/>
          <w:szCs w:val="16"/>
        </w:rPr>
        <w:t xml:space="preserve">Zawiercie, dnia </w:t>
      </w:r>
      <w:r>
        <w:rPr>
          <w:rFonts w:ascii="Verdana" w:hAnsi="Verdana"/>
          <w:sz w:val="16"/>
          <w:szCs w:val="16"/>
        </w:rPr>
        <w:t>03.12</w:t>
      </w:r>
      <w:r w:rsidRPr="00F034D1">
        <w:rPr>
          <w:rFonts w:ascii="Verdana" w:hAnsi="Verdana"/>
          <w:sz w:val="16"/>
          <w:szCs w:val="16"/>
        </w:rPr>
        <w:t xml:space="preserve">.2018r. </w:t>
      </w:r>
    </w:p>
    <w:p w:rsidR="00832299" w:rsidRPr="00F034D1" w:rsidRDefault="00832299" w:rsidP="0083229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832299" w:rsidRPr="00F034D1" w:rsidRDefault="00832299" w:rsidP="0083229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832299" w:rsidRPr="00F034D1" w:rsidRDefault="00832299" w:rsidP="0083229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832299" w:rsidRPr="00F034D1" w:rsidRDefault="00832299" w:rsidP="0083229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832299" w:rsidRPr="00005060" w:rsidRDefault="00832299" w:rsidP="00832299">
      <w:pPr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005060">
        <w:rPr>
          <w:rFonts w:ascii="Verdana" w:eastAsia="Times New Roman" w:hAnsi="Verdana" w:cs="Arial"/>
          <w:b/>
          <w:sz w:val="16"/>
          <w:szCs w:val="16"/>
          <w:lang w:eastAsia="pl-PL"/>
        </w:rPr>
        <w:t>INFORMACJA O ODRZUCENIU OFERTY</w:t>
      </w:r>
    </w:p>
    <w:p w:rsidR="00832299" w:rsidRPr="00005060" w:rsidRDefault="00832299" w:rsidP="00832299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832299" w:rsidRPr="00005060" w:rsidRDefault="00832299" w:rsidP="00821864">
      <w:pPr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832299" w:rsidRPr="00832299" w:rsidRDefault="00832299" w:rsidP="00821864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05060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32299">
        <w:rPr>
          <w:rFonts w:ascii="Verdana" w:eastAsia="Times New Roman" w:hAnsi="Verdana" w:cs="Times New Roman"/>
          <w:sz w:val="16"/>
          <w:szCs w:val="16"/>
          <w:lang w:eastAsia="pl-PL"/>
        </w:rPr>
        <w:t>Zamawiający – Szpital Powiatowy w Zawierciu ul. Miodowa 14, 42-400 Zawiercie,  działając na podstawie art.89 ust 1 pkt. 2 ustawy z dnia 29 stycznia 2004, Prawo zamówień publicznych (</w:t>
      </w:r>
      <w:proofErr w:type="spellStart"/>
      <w:r w:rsidRPr="00832299">
        <w:rPr>
          <w:rFonts w:ascii="Verdana" w:eastAsia="Times New Roman" w:hAnsi="Verdana" w:cs="Times New Roman"/>
          <w:sz w:val="16"/>
          <w:szCs w:val="16"/>
          <w:lang w:eastAsia="pl-PL"/>
        </w:rPr>
        <w:t>t.j</w:t>
      </w:r>
      <w:proofErr w:type="spellEnd"/>
      <w:r w:rsidRPr="008322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Dz. U. z 2018r. poz.1986) odrzuca w postępowaniu przetargowym pn. </w:t>
      </w:r>
      <w:r w:rsidRPr="00832299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Dostawa materiałów eksploatacyjnych do urządzeń drukujących – 2 pakiety </w:t>
      </w:r>
    </w:p>
    <w:p w:rsidR="00832299" w:rsidRPr="00832299" w:rsidRDefault="00832299" w:rsidP="00821864">
      <w:pPr>
        <w:spacing w:after="0" w:line="360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 w:rsidRPr="00832299">
        <w:rPr>
          <w:rFonts w:ascii="Verdana" w:eastAsia="Times New Roman" w:hAnsi="Verdana" w:cs="Arial"/>
          <w:bCs/>
          <w:sz w:val="16"/>
          <w:szCs w:val="16"/>
          <w:lang w:eastAsia="pl-PL"/>
        </w:rPr>
        <w:t>ofertę firmy:</w:t>
      </w:r>
    </w:p>
    <w:p w:rsidR="00832299" w:rsidRPr="00832299" w:rsidRDefault="00832299" w:rsidP="00821864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83229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LEAN S.C. Andrzej Leśniewski, Paweł Leśniewski </w:t>
      </w:r>
    </w:p>
    <w:p w:rsidR="00832299" w:rsidRPr="00832299" w:rsidRDefault="00832299" w:rsidP="00821864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83229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ul. Oświatowa 44 </w:t>
      </w:r>
    </w:p>
    <w:p w:rsidR="00832299" w:rsidRPr="00832299" w:rsidRDefault="00832299" w:rsidP="00821864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832299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42-400 Zawiercie </w:t>
      </w:r>
    </w:p>
    <w:p w:rsidR="00832299" w:rsidRPr="00832299" w:rsidRDefault="00832299" w:rsidP="00832299">
      <w:pPr>
        <w:pStyle w:val="ogloszenie"/>
        <w:spacing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:rsidR="00832299" w:rsidRPr="00832299" w:rsidRDefault="00832299" w:rsidP="0083229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5471D" w:rsidRPr="00005060" w:rsidRDefault="0005471D" w:rsidP="0005471D">
      <w:pPr>
        <w:pStyle w:val="ogloszenie"/>
        <w:spacing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w pakiecie nr 2</w:t>
      </w:r>
    </w:p>
    <w:p w:rsidR="00832299" w:rsidRPr="00F034D1" w:rsidRDefault="009057EE" w:rsidP="009057EE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Wykonawca w pakiecie nr 2 – materiały </w:t>
      </w:r>
      <w:proofErr w:type="spellStart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eksploatacyje</w:t>
      </w:r>
      <w:proofErr w:type="spellEnd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do drukarki typu Zebra – lp.6 – wpisał w pozycji wartość „0” (zero) a więc tym samym nie zaoferował pełnego asortymen</w:t>
      </w:r>
      <w:r w:rsidR="006F6B18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tu wymienionego w pakiecie nr 2</w:t>
      </w:r>
      <w:bookmarkStart w:id="0" w:name="_GoBack"/>
      <w:bookmarkEnd w:id="0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. Taka oferta z upoważnienia zawartego w  Dziale III SIWZ pkt.17 w związku z art. 89 ust. 1 pkt.2 ustawy </w:t>
      </w:r>
      <w:proofErr w:type="spellStart"/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Pzp</w:t>
      </w:r>
      <w:proofErr w:type="spellEnd"/>
      <w:r w:rsidR="008921E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.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– </w:t>
      </w:r>
      <w:r w:rsidR="008921E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uznana jest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j</w:t>
      </w:r>
      <w:r w:rsidR="008921E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ako niezgodna z zapisami SIWZ  i podlega odrzuceniu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. </w:t>
      </w:r>
    </w:p>
    <w:p w:rsidR="00832299" w:rsidRPr="00F034D1" w:rsidRDefault="00832299" w:rsidP="009057EE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832299" w:rsidRPr="00F034D1" w:rsidRDefault="00832299" w:rsidP="009057EE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832299" w:rsidRDefault="00832299" w:rsidP="00832299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832299" w:rsidRDefault="00832299" w:rsidP="00832299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832299" w:rsidRDefault="00832299" w:rsidP="00832299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832299" w:rsidRDefault="00832299" w:rsidP="00832299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832299" w:rsidRDefault="00832299" w:rsidP="00832299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832299" w:rsidRDefault="00832299" w:rsidP="00832299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832299" w:rsidRDefault="00832299" w:rsidP="00832299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832299" w:rsidRDefault="00832299" w:rsidP="00832299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832299" w:rsidRDefault="00832299" w:rsidP="00832299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832299" w:rsidRDefault="00832299" w:rsidP="00832299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832299" w:rsidRDefault="00832299" w:rsidP="00832299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832299" w:rsidRDefault="00832299" w:rsidP="00832299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832299" w:rsidRPr="00F034D1" w:rsidRDefault="00832299" w:rsidP="00832299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F034D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832299" w:rsidRPr="00F034D1" w:rsidRDefault="00832299" w:rsidP="00832299">
      <w:pPr>
        <w:spacing w:after="0"/>
        <w:rPr>
          <w:rFonts w:ascii="Verdana" w:hAnsi="Verdana"/>
          <w:sz w:val="16"/>
          <w:szCs w:val="16"/>
          <w:u w:val="single"/>
        </w:rPr>
      </w:pPr>
      <w:r w:rsidRPr="00F034D1">
        <w:rPr>
          <w:rFonts w:ascii="Verdana" w:hAnsi="Verdana"/>
          <w:sz w:val="16"/>
          <w:szCs w:val="16"/>
          <w:u w:val="single"/>
        </w:rPr>
        <w:t>Wyk.</w:t>
      </w:r>
      <w:r w:rsidR="008B0EA2">
        <w:rPr>
          <w:rFonts w:ascii="Verdana" w:hAnsi="Verdana"/>
          <w:sz w:val="16"/>
          <w:szCs w:val="16"/>
          <w:u w:val="single"/>
        </w:rPr>
        <w:t xml:space="preserve"> 7</w:t>
      </w:r>
      <w:r w:rsidRPr="00F034D1">
        <w:rPr>
          <w:rFonts w:ascii="Verdana" w:hAnsi="Verdana"/>
          <w:sz w:val="16"/>
          <w:szCs w:val="16"/>
          <w:u w:val="single"/>
        </w:rPr>
        <w:t xml:space="preserve">  egz.</w:t>
      </w:r>
    </w:p>
    <w:p w:rsidR="00832299" w:rsidRPr="00F034D1" w:rsidRDefault="00832299" w:rsidP="00832299">
      <w:pPr>
        <w:spacing w:after="0"/>
        <w:rPr>
          <w:rFonts w:ascii="Verdana" w:hAnsi="Verdana"/>
          <w:sz w:val="16"/>
          <w:szCs w:val="16"/>
        </w:rPr>
      </w:pPr>
      <w:r w:rsidRPr="00F034D1">
        <w:rPr>
          <w:rFonts w:ascii="Verdana" w:hAnsi="Verdana"/>
          <w:sz w:val="16"/>
          <w:szCs w:val="16"/>
        </w:rPr>
        <w:t xml:space="preserve">Egz. nr 1 </w:t>
      </w:r>
      <w:r w:rsidR="00821864">
        <w:rPr>
          <w:rFonts w:ascii="Verdana" w:hAnsi="Verdana"/>
          <w:sz w:val="16"/>
          <w:szCs w:val="16"/>
        </w:rPr>
        <w:t>-</w:t>
      </w:r>
      <w:r w:rsidR="00DC0310">
        <w:rPr>
          <w:rFonts w:ascii="Verdana" w:hAnsi="Verdana"/>
          <w:sz w:val="16"/>
          <w:szCs w:val="16"/>
        </w:rPr>
        <w:t xml:space="preserve"> </w:t>
      </w:r>
      <w:r w:rsidR="00821864">
        <w:rPr>
          <w:rFonts w:ascii="Verdana" w:hAnsi="Verdana"/>
          <w:sz w:val="16"/>
          <w:szCs w:val="16"/>
        </w:rPr>
        <w:t xml:space="preserve">6 </w:t>
      </w:r>
      <w:r w:rsidRPr="00F034D1">
        <w:rPr>
          <w:rFonts w:ascii="Verdana" w:hAnsi="Verdana"/>
          <w:sz w:val="16"/>
          <w:szCs w:val="16"/>
        </w:rPr>
        <w:t>- Wykonawcy</w:t>
      </w:r>
    </w:p>
    <w:p w:rsidR="00684C64" w:rsidRPr="0042246D" w:rsidRDefault="00821864" w:rsidP="0042246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7</w:t>
      </w:r>
      <w:r w:rsidR="00832299" w:rsidRPr="00F034D1">
        <w:rPr>
          <w:rFonts w:ascii="Verdana" w:hAnsi="Verdana"/>
          <w:sz w:val="16"/>
          <w:szCs w:val="16"/>
        </w:rPr>
        <w:t xml:space="preserve"> – </w:t>
      </w:r>
      <w:r w:rsidR="0042246D">
        <w:rPr>
          <w:rFonts w:ascii="Verdana" w:hAnsi="Verdana"/>
          <w:sz w:val="16"/>
          <w:szCs w:val="16"/>
        </w:rPr>
        <w:t>a/</w:t>
      </w:r>
      <w:r w:rsidR="008B0EA2">
        <w:rPr>
          <w:rFonts w:ascii="Verdana" w:hAnsi="Verdana"/>
          <w:sz w:val="16"/>
          <w:szCs w:val="16"/>
        </w:rPr>
        <w:t>a</w:t>
      </w:r>
    </w:p>
    <w:sectPr w:rsidR="00684C64" w:rsidRPr="004224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4E" w:rsidRDefault="00423C4E">
      <w:pPr>
        <w:spacing w:after="0" w:line="240" w:lineRule="auto"/>
      </w:pPr>
      <w:r>
        <w:separator/>
      </w:r>
    </w:p>
  </w:endnote>
  <w:endnote w:type="continuationSeparator" w:id="0">
    <w:p w:rsidR="00423C4E" w:rsidRDefault="004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4E" w:rsidRDefault="00423C4E">
      <w:pPr>
        <w:spacing w:after="0" w:line="240" w:lineRule="auto"/>
      </w:pPr>
      <w:r>
        <w:separator/>
      </w:r>
    </w:p>
  </w:footnote>
  <w:footnote w:type="continuationSeparator" w:id="0">
    <w:p w:rsidR="00423C4E" w:rsidRDefault="004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DC0310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53603CE1" wp14:editId="2E0C74F5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DC0310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DC0310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423C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DC"/>
    <w:rsid w:val="0002617F"/>
    <w:rsid w:val="00041035"/>
    <w:rsid w:val="0005471D"/>
    <w:rsid w:val="000800B0"/>
    <w:rsid w:val="00157EF3"/>
    <w:rsid w:val="002047F2"/>
    <w:rsid w:val="0042246D"/>
    <w:rsid w:val="00423C4E"/>
    <w:rsid w:val="00467F7E"/>
    <w:rsid w:val="006F6B18"/>
    <w:rsid w:val="00821864"/>
    <w:rsid w:val="00832299"/>
    <w:rsid w:val="008921EC"/>
    <w:rsid w:val="008B0EA2"/>
    <w:rsid w:val="009057EE"/>
    <w:rsid w:val="00DC0310"/>
    <w:rsid w:val="00E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299"/>
  </w:style>
  <w:style w:type="paragraph" w:customStyle="1" w:styleId="ogloszenie">
    <w:name w:val="ogloszenie"/>
    <w:basedOn w:val="Normalny"/>
    <w:qFormat/>
    <w:rsid w:val="0083229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2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299"/>
  </w:style>
  <w:style w:type="paragraph" w:customStyle="1" w:styleId="ogloszenie">
    <w:name w:val="ogloszenie"/>
    <w:basedOn w:val="Normalny"/>
    <w:qFormat/>
    <w:rsid w:val="0083229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2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2018-12-03T11:26:00Z</cp:lastPrinted>
  <dcterms:created xsi:type="dcterms:W3CDTF">2018-12-03T09:02:00Z</dcterms:created>
  <dcterms:modified xsi:type="dcterms:W3CDTF">2018-12-03T11:36:00Z</dcterms:modified>
</cp:coreProperties>
</file>