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B" w:rsidRPr="00530A4B" w:rsidRDefault="00A21955" w:rsidP="005E13C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03.10</w:t>
      </w:r>
      <w:r w:rsidR="006D339B" w:rsidRPr="00530A4B">
        <w:rPr>
          <w:rFonts w:ascii="Times New Roman" w:hAnsi="Times New Roman" w:cs="Times New Roman"/>
          <w:sz w:val="24"/>
          <w:szCs w:val="24"/>
        </w:rPr>
        <w:t>.2019r</w:t>
      </w:r>
      <w:r w:rsidR="00230F65" w:rsidRPr="00530A4B">
        <w:rPr>
          <w:rFonts w:ascii="Times New Roman" w:hAnsi="Times New Roman" w:cs="Times New Roman"/>
          <w:sz w:val="24"/>
          <w:szCs w:val="24"/>
        </w:rPr>
        <w:t>.</w:t>
      </w:r>
    </w:p>
    <w:p w:rsidR="006D339B" w:rsidRPr="00530A4B" w:rsidRDefault="00B70418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Dotyczy:</w:t>
      </w:r>
    </w:p>
    <w:p w:rsidR="00A21955" w:rsidRPr="00530A4B" w:rsidRDefault="00A21955" w:rsidP="005E13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A4B">
        <w:rPr>
          <w:rFonts w:ascii="Times New Roman" w:hAnsi="Times New Roman" w:cs="Times New Roman"/>
          <w:b/>
          <w:bCs/>
          <w:sz w:val="24"/>
          <w:szCs w:val="24"/>
        </w:rPr>
        <w:t xml:space="preserve">Dostawa łóżek i szafek przyłóżkowych </w:t>
      </w:r>
    </w:p>
    <w:p w:rsidR="00B70418" w:rsidRPr="00530A4B" w:rsidRDefault="00A21955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b/>
          <w:sz w:val="24"/>
          <w:szCs w:val="24"/>
        </w:rPr>
        <w:t>DZP/BZU/404</w:t>
      </w:r>
      <w:r w:rsidR="00B70418" w:rsidRPr="00530A4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D339B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4F39" w:rsidRPr="00530A4B" w:rsidRDefault="00034F39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A4B" w:rsidRPr="00530A4B" w:rsidRDefault="00530A4B" w:rsidP="00034F3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b/>
          <w:color w:val="000000"/>
          <w:sz w:val="24"/>
          <w:szCs w:val="24"/>
        </w:rPr>
        <w:t>DO WSZYSTKICH WYKONAWCÓW</w:t>
      </w:r>
    </w:p>
    <w:p w:rsidR="00530A4B" w:rsidRPr="00530A4B" w:rsidRDefault="00530A4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Zamawiający informuje, że zmienia termin składania i otwarcia ofert.</w:t>
      </w:r>
    </w:p>
    <w:p w:rsidR="00034F39" w:rsidRDefault="00034F39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Było</w:t>
      </w: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04.10.2019r, godz. dostarczenia 10.00, godz. otwarcia 11.00</w:t>
      </w: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Ma być</w:t>
      </w: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08.10.2019r, godz. dostarczenia 10.00, godz. otwarcia 11.00</w:t>
      </w: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W załączeniu:</w:t>
      </w:r>
    </w:p>
    <w:p w:rsidR="00530A4B" w:rsidRPr="00530A4B" w:rsidRDefault="00530A4B" w:rsidP="00530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A4B">
        <w:rPr>
          <w:rFonts w:ascii="Times New Roman" w:hAnsi="Times New Roman" w:cs="Times New Roman"/>
          <w:sz w:val="24"/>
          <w:szCs w:val="24"/>
        </w:rPr>
        <w:t>Zaproszenie do składania ofert - zmienione</w:t>
      </w:r>
    </w:p>
    <w:p w:rsidR="006D339B" w:rsidRPr="00A21955" w:rsidRDefault="006D339B" w:rsidP="005E13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6699" w:rsidRPr="00347414" w:rsidRDefault="00276699" w:rsidP="005E13C2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sectPr w:rsidR="00276699" w:rsidRPr="0034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C0"/>
    <w:rsid w:val="000122C0"/>
    <w:rsid w:val="00034F39"/>
    <w:rsid w:val="000A51B3"/>
    <w:rsid w:val="001B4620"/>
    <w:rsid w:val="0021762A"/>
    <w:rsid w:val="00230F65"/>
    <w:rsid w:val="00276699"/>
    <w:rsid w:val="00330B67"/>
    <w:rsid w:val="00347414"/>
    <w:rsid w:val="00530A4B"/>
    <w:rsid w:val="005D771D"/>
    <w:rsid w:val="005E13C2"/>
    <w:rsid w:val="005E3C43"/>
    <w:rsid w:val="006D339B"/>
    <w:rsid w:val="0071339B"/>
    <w:rsid w:val="008C614B"/>
    <w:rsid w:val="00931BC4"/>
    <w:rsid w:val="00994B82"/>
    <w:rsid w:val="009D073D"/>
    <w:rsid w:val="00A21955"/>
    <w:rsid w:val="00AC4790"/>
    <w:rsid w:val="00B01D54"/>
    <w:rsid w:val="00B70418"/>
    <w:rsid w:val="00BB6D5B"/>
    <w:rsid w:val="00C60558"/>
    <w:rsid w:val="00C80CC0"/>
    <w:rsid w:val="00C852DA"/>
    <w:rsid w:val="00DA5BA1"/>
    <w:rsid w:val="00DE3E5E"/>
    <w:rsid w:val="00EE0ED1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56B0-6C77-4153-B3ED-87CC914B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D33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6D3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15</cp:revision>
  <cp:lastPrinted>2019-09-16T09:13:00Z</cp:lastPrinted>
  <dcterms:created xsi:type="dcterms:W3CDTF">2019-07-30T06:58:00Z</dcterms:created>
  <dcterms:modified xsi:type="dcterms:W3CDTF">2019-10-03T06:56:00Z</dcterms:modified>
</cp:coreProperties>
</file>